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5B" w:rsidRDefault="0083505B">
      <w:r>
        <w:t>Geachte aanwezigen. Zoals jullie misschien al wisten was dit de laatste nieuwjaarsrede van onze voorzitter de heer Ger Krabbe. Daarom graag aandacht voor het volgende;</w:t>
      </w:r>
    </w:p>
    <w:p w:rsidR="003E2628" w:rsidRDefault="003E2628">
      <w:r>
        <w:t>Mijnheer de voorzitter, beste Ger.</w:t>
      </w:r>
    </w:p>
    <w:p w:rsidR="003E2628" w:rsidRDefault="003E2628">
      <w:r>
        <w:t>Je hoort vaak zeggen dat een mens maar het best op een hoogtepunt kan stoppen.</w:t>
      </w:r>
    </w:p>
    <w:p w:rsidR="003E2628" w:rsidRDefault="003E2628">
      <w:r>
        <w:t>Dat is niet iedereen gegeven, maar Ger wel.</w:t>
      </w:r>
    </w:p>
    <w:p w:rsidR="003E2628" w:rsidRDefault="003E2628">
      <w:r>
        <w:t>Toen Ger voor een tijd terug bekend maakte , geen nieuwe termijn a</w:t>
      </w:r>
      <w:r w:rsidR="002E5EB9">
        <w:t>ls voorzitter dorpsraad te ambië</w:t>
      </w:r>
      <w:r>
        <w:t xml:space="preserve">ren, hoorden we </w:t>
      </w:r>
      <w:r w:rsidR="00333B50">
        <w:t>eigenlijk alleen maar reacties van mensen die dat jammer vonden.</w:t>
      </w:r>
    </w:p>
    <w:p w:rsidR="00333B50" w:rsidRDefault="00333B50">
      <w:r>
        <w:t>Daaruit bleek overduidelijk grote waardering voor de manier waarop jij</w:t>
      </w:r>
      <w:r w:rsidR="001E65D0">
        <w:t xml:space="preserve"> deze mooie, maar moeilijke functie </w:t>
      </w:r>
      <w:r>
        <w:t xml:space="preserve"> hebt ingevuld.</w:t>
      </w:r>
    </w:p>
    <w:p w:rsidR="00333B50" w:rsidRDefault="00333B50">
      <w:r>
        <w:t>En die waardering is volkomen terecht.</w:t>
      </w:r>
    </w:p>
    <w:p w:rsidR="00333B50" w:rsidRDefault="00333B50">
      <w:r>
        <w:t>Maar ook daarbuiten hebben we dat gezien bij tal van gelegenheden.</w:t>
      </w:r>
    </w:p>
    <w:p w:rsidR="00333B50" w:rsidRDefault="00333B50">
      <w:r>
        <w:t>Met de persoonlijke woorden die jij bij deze gelegenheden koos , laten elke keer weer zien , hoe belangrijk jij het vond voor iedereen de juiste toon te raken.</w:t>
      </w:r>
    </w:p>
    <w:p w:rsidR="00333B50" w:rsidRDefault="00333B50">
      <w:r>
        <w:t>En met d</w:t>
      </w:r>
      <w:r w:rsidR="00D2420A">
        <w:t>ie zorgvuldigheid en aandacht dw</w:t>
      </w:r>
      <w:r>
        <w:t>ong jij respect af.</w:t>
      </w:r>
    </w:p>
    <w:p w:rsidR="00333B50" w:rsidRDefault="00333B50">
      <w:r>
        <w:t>Mijnheer de voorzitter, beste Ger.</w:t>
      </w:r>
    </w:p>
    <w:p w:rsidR="00333B50" w:rsidRDefault="00333B50">
      <w:r>
        <w:t>Toen jij in 2006 aantrad als voorzitter dorpsraad Lonneker, zeiden veel dorpsbewoners</w:t>
      </w:r>
      <w:r w:rsidR="00D2420A">
        <w:t>, wij zullen wel zien wat hij er van brouwt.</w:t>
      </w:r>
    </w:p>
    <w:p w:rsidR="00D2420A" w:rsidRDefault="00D2420A">
      <w:r>
        <w:t>Nu, dat weten ze dan na 10 jaar voorzitter.</w:t>
      </w:r>
    </w:p>
    <w:p w:rsidR="00D2420A" w:rsidRDefault="00D2420A">
      <w:r>
        <w:t>In alles professioneel . bevlogen en tegelijkertijd echt menselijk en belangstellend.</w:t>
      </w:r>
    </w:p>
    <w:p w:rsidR="00D2420A" w:rsidRDefault="00D2420A">
      <w:r>
        <w:t xml:space="preserve">Jij was niet </w:t>
      </w:r>
      <w:r w:rsidR="001E65D0">
        <w:t>alleen voorzitter in dit dorpshuis van</w:t>
      </w:r>
      <w:r>
        <w:t xml:space="preserve"> Lonneker</w:t>
      </w:r>
      <w:r w:rsidR="00557876">
        <w:t xml:space="preserve">, </w:t>
      </w:r>
      <w:r>
        <w:t xml:space="preserve"> maar ook daar buiten.</w:t>
      </w:r>
    </w:p>
    <w:p w:rsidR="001E65D0" w:rsidRDefault="001E65D0">
      <w:r>
        <w:t xml:space="preserve">Een echte </w:t>
      </w:r>
      <w:proofErr w:type="spellStart"/>
      <w:r>
        <w:t>Lonnekernaar</w:t>
      </w:r>
      <w:proofErr w:type="spellEnd"/>
      <w:r>
        <w:t xml:space="preserve">  in hart en nieren</w:t>
      </w:r>
    </w:p>
    <w:p w:rsidR="00D2420A" w:rsidRDefault="00D2420A">
      <w:r>
        <w:t>Jij gaf stee</w:t>
      </w:r>
      <w:r w:rsidR="001E65D0">
        <w:t>ds ruimte voor een stevig debat op basis van argumenten en motieven.</w:t>
      </w:r>
      <w:r>
        <w:t xml:space="preserve"> De dorpsraadleden mochten elkaar, via</w:t>
      </w:r>
      <w:r w:rsidR="001E65D0">
        <w:t xml:space="preserve"> jouw,</w:t>
      </w:r>
      <w:r>
        <w:t xml:space="preserve"> de voorzitter,</w:t>
      </w:r>
      <w:r w:rsidR="00557876">
        <w:t xml:space="preserve"> gerust de waarheid zeggen.</w:t>
      </w:r>
    </w:p>
    <w:p w:rsidR="00557876" w:rsidRDefault="00557876">
      <w:r>
        <w:t>Onder jouw leiding hebben</w:t>
      </w:r>
      <w:r w:rsidR="008F2CD1">
        <w:t xml:space="preserve"> we </w:t>
      </w:r>
      <w:r>
        <w:t>heel wat gerealiseerd voor ons mooie dorp Lonneker en omgeving.</w:t>
      </w:r>
    </w:p>
    <w:p w:rsidR="00557876" w:rsidRDefault="00557876">
      <w:r>
        <w:t>Daarvoor wil ik je graag heel veel dank zeggen, namens de dorpsraad  en dorp Lonneker.</w:t>
      </w:r>
    </w:p>
    <w:p w:rsidR="00557876" w:rsidRDefault="00557876">
      <w:r>
        <w:t>En dan beste Ger</w:t>
      </w:r>
      <w:bookmarkStart w:id="0" w:name="_GoBack"/>
      <w:bookmarkEnd w:id="0"/>
      <w:r>
        <w:t>, wil</w:t>
      </w:r>
      <w:r w:rsidR="008F2CD1">
        <w:t xml:space="preserve"> ik </w:t>
      </w:r>
      <w:r>
        <w:t xml:space="preserve"> toch persoonlijk eindigen. 10 jaar voorzitterschap verdient natuurlijk een kroon op het werk.</w:t>
      </w:r>
    </w:p>
    <w:p w:rsidR="00557876" w:rsidRDefault="00557876">
      <w:r>
        <w:t>Het doet mij</w:t>
      </w:r>
      <w:r w:rsidR="00B80BB7">
        <w:t xml:space="preserve"> dan ook, </w:t>
      </w:r>
      <w:r>
        <w:t>heel veel genoegen je te mogen vertellen, dat</w:t>
      </w:r>
      <w:r w:rsidR="00B80BB7">
        <w:t xml:space="preserve"> het</w:t>
      </w:r>
      <w:r>
        <w:t xml:space="preserve"> de dorpsraad Lonneker  heeft behaagd je te benoemen tot ere - voorzitter van de dorpsraad Lonneker.</w:t>
      </w:r>
    </w:p>
    <w:p w:rsidR="00557876" w:rsidRDefault="008F2CD1">
      <w:r>
        <w:t>Ik zal je dan nu met alle soort van genoegen de bijbehorende oorkonde overhandigen , ongetwijfeld  onder luid applaus.</w:t>
      </w:r>
    </w:p>
    <w:sectPr w:rsidR="00557876" w:rsidSect="0015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28"/>
    <w:rsid w:val="000B18F5"/>
    <w:rsid w:val="00157EC4"/>
    <w:rsid w:val="001E65D0"/>
    <w:rsid w:val="002E5EB9"/>
    <w:rsid w:val="00333B50"/>
    <w:rsid w:val="003E2628"/>
    <w:rsid w:val="005473C6"/>
    <w:rsid w:val="00557876"/>
    <w:rsid w:val="007B4435"/>
    <w:rsid w:val="0083505B"/>
    <w:rsid w:val="008F2CD1"/>
    <w:rsid w:val="009B0C7A"/>
    <w:rsid w:val="00AF58A0"/>
    <w:rsid w:val="00B80BB7"/>
    <w:rsid w:val="00C711B5"/>
    <w:rsid w:val="00D2420A"/>
    <w:rsid w:val="00E334EE"/>
    <w:rsid w:val="00F5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082B5-6E4E-4993-B292-82ADAD62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7E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cp:lastPrinted>2015-12-20T12:48:00Z</cp:lastPrinted>
  <dcterms:created xsi:type="dcterms:W3CDTF">2016-01-06T12:05:00Z</dcterms:created>
  <dcterms:modified xsi:type="dcterms:W3CDTF">2016-01-06T12:07:00Z</dcterms:modified>
</cp:coreProperties>
</file>